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№ п/п</w:t>
            </w:r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930AF0">
            <w:pPr>
              <w:rPr>
                <w:i/>
              </w:rPr>
            </w:pPr>
            <w:r>
              <w:rPr>
                <w:i/>
              </w:rPr>
              <w:t>Ивановская область,Тейковский район, с.Новое Горяново, ул.Комсомольская,д.</w:t>
            </w:r>
            <w:r w:rsidR="00F56865">
              <w:rPr>
                <w:i/>
              </w:rPr>
              <w:t>1</w:t>
            </w:r>
            <w:r w:rsidR="00930AF0">
              <w:rPr>
                <w:i/>
              </w:rPr>
              <w:t>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930AF0" w:rsidP="007316E0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930AF0" w:rsidP="007316E0">
            <w:pPr>
              <w:rPr>
                <w:i/>
              </w:rPr>
            </w:pPr>
            <w:r>
              <w:rPr>
                <w:i/>
              </w:rPr>
              <w:t>1845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930AF0" w:rsidP="007316E0">
            <w:pPr>
              <w:rPr>
                <w:i/>
              </w:rPr>
            </w:pPr>
            <w:r>
              <w:rPr>
                <w:i/>
              </w:rPr>
              <w:t>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51E1E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930AF0" w:rsidP="0017243C">
            <w:pPr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(выделенная)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930AF0" w:rsidP="0017243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461CDA" w:rsidP="000B303B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r w:rsidRPr="00490E54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Зав.орг.отделом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МБОУ Новогоряновская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с/п»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Управляющий ООО УК «Комфорт-Сервис»    _______________________ Д.А.Сидельский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с/п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с/п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О.И.Троицкая</w:t>
      </w:r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43C"/>
    <w:rsid w:val="0000104C"/>
    <w:rsid w:val="000B303B"/>
    <w:rsid w:val="000F0174"/>
    <w:rsid w:val="0017243C"/>
    <w:rsid w:val="00195CA7"/>
    <w:rsid w:val="00217B20"/>
    <w:rsid w:val="002A545A"/>
    <w:rsid w:val="0034576A"/>
    <w:rsid w:val="00461CDA"/>
    <w:rsid w:val="00560339"/>
    <w:rsid w:val="00567243"/>
    <w:rsid w:val="007F5A72"/>
    <w:rsid w:val="008419D1"/>
    <w:rsid w:val="008B4C7D"/>
    <w:rsid w:val="008F1A7F"/>
    <w:rsid w:val="008F351E"/>
    <w:rsid w:val="00930AF0"/>
    <w:rsid w:val="00AD7A29"/>
    <w:rsid w:val="00BE52B5"/>
    <w:rsid w:val="00C35780"/>
    <w:rsid w:val="00C46926"/>
    <w:rsid w:val="00C51E1E"/>
    <w:rsid w:val="00CB58EB"/>
    <w:rsid w:val="00E45881"/>
    <w:rsid w:val="00E74C4D"/>
    <w:rsid w:val="00F55D00"/>
    <w:rsid w:val="00F56865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dcterms:created xsi:type="dcterms:W3CDTF">2017-11-22T11:29:00Z</dcterms:created>
  <dcterms:modified xsi:type="dcterms:W3CDTF">2017-11-27T12:11:00Z</dcterms:modified>
</cp:coreProperties>
</file>